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DF" w:rsidRDefault="00965279" w:rsidP="000119D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0119DF" w:rsidRDefault="00965279" w:rsidP="000119DF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</w:t>
      </w:r>
      <w:r w:rsidR="009F4869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27 октября</w:t>
      </w:r>
      <w:r w:rsidR="009F4869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</w:t>
      </w:r>
      <w:r w:rsidR="008D176D"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202</w:t>
      </w:r>
      <w:r w:rsidR="00D52EC7"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3</w:t>
      </w:r>
      <w:r w:rsidR="008D176D"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года</w:t>
      </w:r>
      <w:r w:rsid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</w:t>
      </w:r>
      <w:r w:rsid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  <w:r w:rsidR="008D176D"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32</w:t>
      </w:r>
    </w:p>
    <w:p w:rsidR="008D176D" w:rsidRPr="000119DF" w:rsidRDefault="000119DF" w:rsidP="000119DF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</w:t>
      </w:r>
      <w:r w:rsidR="00965279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</w:t>
      </w:r>
      <w:r w:rsidR="009F4869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</w:t>
      </w:r>
      <w:r w:rsidR="008D176D" w:rsidRPr="000119DF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0119DF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</w:pP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О внесении изменений в решение Новосильского городского Совета народных депутатов от 2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3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.12.202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г. №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23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«О бюджете города Новосиль на 202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3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 и плановый период 202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4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-202</w:t>
      </w:r>
      <w:r w:rsidR="00D52EC7"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>5</w:t>
      </w:r>
      <w:r w:rsidRPr="000119DF">
        <w:rPr>
          <w:rFonts w:ascii="Times New Roman" w:eastAsia="Times New Roman" w:hAnsi="Times New Roman"/>
          <w:b/>
          <w:bCs/>
          <w:kern w:val="28"/>
          <w:sz w:val="32"/>
          <w:szCs w:val="32"/>
          <w:lang w:eastAsia="ru-RU"/>
        </w:rPr>
        <w:t xml:space="preserve"> годов»</w:t>
      </w:r>
    </w:p>
    <w:p w:rsidR="008D176D" w:rsidRPr="000119DF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0119DF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DF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8D176D" w:rsidRPr="000119DF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D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8D176D" w:rsidRPr="000119DF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9DF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8D176D" w:rsidRPr="000119DF" w:rsidRDefault="00965279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октября</w:t>
      </w:r>
      <w:r w:rsidR="000119DF">
        <w:rPr>
          <w:rFonts w:ascii="Times New Roman" w:eastAsia="Times New Roman" w:hAnsi="Times New Roman"/>
          <w:sz w:val="24"/>
          <w:szCs w:val="24"/>
          <w:lang w:eastAsia="ru-RU"/>
        </w:rPr>
        <w:t xml:space="preserve"> 2023 </w:t>
      </w:r>
      <w:r w:rsidR="008D176D" w:rsidRPr="000119DF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8D176D" w:rsidRPr="000119DF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Default="008D176D" w:rsidP="008D176D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D176D" w:rsidRPr="000119DF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бря 20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городе Новосиль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 Орловской области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119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Новосильский</w:t>
      </w:r>
      <w:proofErr w:type="spellEnd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</w:t>
      </w:r>
      <w:r w:rsidR="000119DF" w:rsidRPr="000119DF">
        <w:rPr>
          <w:rFonts w:ascii="Times New Roman" w:eastAsia="Times New Roman" w:hAnsi="Times New Roman"/>
          <w:sz w:val="28"/>
          <w:szCs w:val="28"/>
          <w:lang w:eastAsia="ru-RU"/>
        </w:rPr>
        <w:t>й Совет народных депутатов решил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0119DF" w:rsidRDefault="000119DF" w:rsidP="00011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4486" w:rsidRPr="000119DF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8D176D" w:rsidRPr="000119DF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</w:t>
      </w:r>
      <w:r w:rsidR="00290645" w:rsidRPr="000119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0119DF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0119DF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0119DF">
        <w:rPr>
          <w:rFonts w:ascii="Times New Roman" w:hAnsi="Times New Roman"/>
          <w:sz w:val="28"/>
          <w:szCs w:val="28"/>
        </w:rPr>
        <w:t>на 202</w:t>
      </w:r>
      <w:r w:rsidR="00D52EC7" w:rsidRPr="000119DF">
        <w:rPr>
          <w:rFonts w:ascii="Times New Roman" w:hAnsi="Times New Roman"/>
          <w:sz w:val="28"/>
          <w:szCs w:val="28"/>
        </w:rPr>
        <w:t>3</w:t>
      </w:r>
      <w:r w:rsidR="003B583B" w:rsidRPr="000119DF">
        <w:rPr>
          <w:rFonts w:ascii="Times New Roman" w:hAnsi="Times New Roman"/>
          <w:sz w:val="28"/>
          <w:szCs w:val="28"/>
        </w:rPr>
        <w:t xml:space="preserve"> год  в сумме </w:t>
      </w:r>
      <w:r w:rsidR="009871B2" w:rsidRPr="000119DF">
        <w:rPr>
          <w:rFonts w:ascii="Times New Roman" w:hAnsi="Times New Roman"/>
          <w:sz w:val="28"/>
          <w:szCs w:val="28"/>
        </w:rPr>
        <w:t xml:space="preserve">12583,85802 </w:t>
      </w:r>
      <w:r w:rsidR="003B583B" w:rsidRPr="000119DF">
        <w:rPr>
          <w:rFonts w:ascii="Times New Roman" w:hAnsi="Times New Roman"/>
          <w:sz w:val="28"/>
          <w:szCs w:val="28"/>
        </w:rPr>
        <w:t>тыс. рублей</w:t>
      </w:r>
      <w:r w:rsidR="00290645" w:rsidRPr="000119DF">
        <w:rPr>
          <w:rFonts w:ascii="Times New Roman" w:hAnsi="Times New Roman"/>
          <w:sz w:val="28"/>
          <w:szCs w:val="28"/>
        </w:rPr>
        <w:t>»</w:t>
      </w:r>
      <w:r w:rsidR="003B583B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словами </w:t>
      </w:r>
      <w:r w:rsidR="00290645" w:rsidRPr="000119D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0119DF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0119DF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0119DF">
        <w:rPr>
          <w:rFonts w:ascii="Times New Roman" w:hAnsi="Times New Roman"/>
          <w:sz w:val="28"/>
          <w:szCs w:val="28"/>
        </w:rPr>
        <w:t>на 202</w:t>
      </w:r>
      <w:r w:rsidR="00D52EC7" w:rsidRPr="000119DF">
        <w:rPr>
          <w:rFonts w:ascii="Times New Roman" w:hAnsi="Times New Roman"/>
          <w:sz w:val="28"/>
          <w:szCs w:val="28"/>
        </w:rPr>
        <w:t>3</w:t>
      </w:r>
      <w:r w:rsidR="003B583B" w:rsidRPr="000119DF">
        <w:rPr>
          <w:rFonts w:ascii="Times New Roman" w:hAnsi="Times New Roman"/>
          <w:sz w:val="28"/>
          <w:szCs w:val="28"/>
        </w:rPr>
        <w:t xml:space="preserve"> год  в сумме </w:t>
      </w:r>
      <w:r w:rsidR="009871B2" w:rsidRPr="000119DF">
        <w:rPr>
          <w:rFonts w:ascii="Times New Roman" w:hAnsi="Times New Roman"/>
          <w:sz w:val="28"/>
          <w:szCs w:val="28"/>
        </w:rPr>
        <w:t>16757,65802</w:t>
      </w:r>
      <w:r w:rsidR="003B583B" w:rsidRPr="000119DF">
        <w:rPr>
          <w:rFonts w:ascii="Times New Roman" w:hAnsi="Times New Roman"/>
          <w:sz w:val="28"/>
          <w:szCs w:val="28"/>
        </w:rPr>
        <w:t xml:space="preserve"> тыс. рублей</w:t>
      </w:r>
      <w:r w:rsidR="00290645" w:rsidRPr="000119DF">
        <w:rPr>
          <w:rFonts w:ascii="Times New Roman" w:hAnsi="Times New Roman"/>
          <w:sz w:val="28"/>
          <w:szCs w:val="28"/>
        </w:rPr>
        <w:t xml:space="preserve">; </w:t>
      </w:r>
    </w:p>
    <w:p w:rsidR="008D176D" w:rsidRPr="000119DF" w:rsidRDefault="008D176D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2) в части 1.3 статьи 1 слова «общий объем расходов  бюджета города Новосиль на 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9871B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16603,91233 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тыс. рублей заменить словами «</w:t>
      </w:r>
      <w:r w:rsidR="00444840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 бюджета города</w:t>
      </w:r>
      <w:r w:rsidR="000C69C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Новосиль на 202</w:t>
      </w:r>
      <w:r w:rsidR="00D52EC7"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в сумме </w:t>
      </w:r>
      <w:r w:rsidR="009871B2" w:rsidRPr="000119DF">
        <w:rPr>
          <w:rFonts w:ascii="Times New Roman" w:eastAsia="Times New Roman" w:hAnsi="Times New Roman"/>
          <w:sz w:val="28"/>
          <w:szCs w:val="28"/>
          <w:lang w:eastAsia="ru-RU"/>
        </w:rPr>
        <w:t>20936,93516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 w:rsidR="009B6359" w:rsidRPr="000119DF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E42A92" w:rsidRPr="000119DF" w:rsidRDefault="00E42A92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3) в части 1.4 статьи 1 слова</w:t>
      </w:r>
      <w:r w:rsid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предельный объем муниципального долга бюджета города Новосиль составит на 2023 год – в сумме 4771,8 </w:t>
      </w:r>
      <w:proofErr w:type="spellStart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46D2" w:rsidRPr="000119D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«предельный объем муниципального долга бюджета города Новосиль составит на 2023 год – в сумме </w:t>
      </w:r>
      <w:r w:rsidR="007B46D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5108,7 </w:t>
      </w:r>
      <w:proofErr w:type="spellStart"/>
      <w:r w:rsidR="007B46D2" w:rsidRPr="000119DF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7B46D2" w:rsidRPr="000119DF">
        <w:rPr>
          <w:rFonts w:ascii="Times New Roman" w:eastAsia="Times New Roman" w:hAnsi="Times New Roman"/>
          <w:sz w:val="28"/>
          <w:szCs w:val="28"/>
          <w:lang w:eastAsia="ru-RU"/>
        </w:rPr>
        <w:t>.»</w:t>
      </w:r>
    </w:p>
    <w:p w:rsidR="00FA6F53" w:rsidRPr="000119DF" w:rsidRDefault="0067252D" w:rsidP="00FA6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в части 1.5. статьи 1 слова «дефицит (профицит) бюджета города Новосиль на 2023 год в сумме </w:t>
      </w:r>
      <w:r w:rsidR="009871B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4020,05431 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«дефицит  бюджета города Новосиль на 2023 год в составит в сумме 4</w:t>
      </w:r>
      <w:r w:rsidR="00E42A92" w:rsidRPr="000119DF">
        <w:rPr>
          <w:rFonts w:ascii="Times New Roman" w:eastAsia="Times New Roman" w:hAnsi="Times New Roman"/>
          <w:sz w:val="28"/>
          <w:szCs w:val="28"/>
          <w:lang w:eastAsia="ru-RU"/>
        </w:rPr>
        <w:t>179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2A92" w:rsidRPr="000119DF">
        <w:rPr>
          <w:rFonts w:ascii="Times New Roman" w:eastAsia="Times New Roman" w:hAnsi="Times New Roman"/>
          <w:sz w:val="28"/>
          <w:szCs w:val="28"/>
          <w:lang w:eastAsia="ru-RU"/>
        </w:rPr>
        <w:t>27714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  <w:proofErr w:type="gramEnd"/>
    </w:p>
    <w:p w:rsidR="00E42A92" w:rsidRPr="000119DF" w:rsidRDefault="0067252D" w:rsidP="00FA6F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E42A92" w:rsidRPr="000119D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статью 18 пунктом 18.4. следующего содержания:</w:t>
      </w:r>
    </w:p>
    <w:p w:rsidR="000119DF" w:rsidRPr="000119DF" w:rsidRDefault="000119DF" w:rsidP="000119D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«18.4. </w:t>
      </w:r>
      <w:r w:rsidR="006130E2" w:rsidRPr="000119DF">
        <w:rPr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="0067252D" w:rsidRPr="000119DF">
        <w:rPr>
          <w:rFonts w:ascii="Times New Roman" w:hAnsi="Times New Roman"/>
          <w:sz w:val="28"/>
          <w:szCs w:val="28"/>
        </w:rPr>
        <w:t xml:space="preserve">из бюджета города Новосиль некоммерческой организации «Региональный фонд капитального ремонта общего имущества в многоквартирных домах на территории Орловской области» в 2023 году на реализацию мероприятий по капитальному ремонту общего имущества в многоквартирных домах </w:t>
      </w:r>
      <w:r w:rsidR="006130E2" w:rsidRPr="000119DF">
        <w:rPr>
          <w:rFonts w:ascii="Times New Roman" w:hAnsi="Times New Roman"/>
          <w:sz w:val="28"/>
          <w:szCs w:val="28"/>
        </w:rPr>
        <w:t xml:space="preserve"> устанавливается нормативными правовыми актами администрации Новосильского района.</w:t>
      </w:r>
      <w:r w:rsidRPr="000119DF">
        <w:rPr>
          <w:rFonts w:ascii="Times New Roman" w:hAnsi="Times New Roman"/>
          <w:sz w:val="28"/>
          <w:szCs w:val="28"/>
        </w:rPr>
        <w:t xml:space="preserve"> </w:t>
      </w:r>
    </w:p>
    <w:p w:rsidR="0095416F" w:rsidRPr="000119DF" w:rsidRDefault="000119DF" w:rsidP="000119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95416F" w:rsidRPr="000119DF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статьей 168 Жилищного Кодекса Российской Федерации, Федеральным законом от 21.07.2007 № 185-ФЗ «О Фонде содействия реформированию жилищно-коммунального хозяйства», Законом Орловской области от 28.06.2013 года № 1498-ОЗ «Об отдельных правоотношениях в сфере организации проведения капитального ремонта общего имущества в многоквартирных домах, расположенных на территории Орловской области, постановлением Правительства Орловской области от 23.08.2019 № 480 «Об</w:t>
      </w:r>
      <w:proofErr w:type="gramEnd"/>
      <w:r w:rsidR="0095416F" w:rsidRPr="000119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416F" w:rsidRPr="000119DF">
        <w:rPr>
          <w:rFonts w:ascii="Times New Roman" w:hAnsi="Times New Roman"/>
          <w:sz w:val="28"/>
          <w:szCs w:val="28"/>
        </w:rPr>
        <w:t>утверждении краткосрочного плана реализации областной адресной программы «Капитальный ремонт общего имущества в многоквартирных домах на территории Орловской области» в 2021-2023 годах» в целях предоставления субсидий на долевое финансирование проведения капитального ремонта общего имущества многоквартирных домов, расположенных на территории города Новосиль Новосильского района утвердить объем субсидии в размере 143 504,68 рублей</w:t>
      </w:r>
      <w:r w:rsidRPr="000119DF">
        <w:rPr>
          <w:rFonts w:ascii="Times New Roman" w:hAnsi="Times New Roman"/>
          <w:sz w:val="28"/>
          <w:szCs w:val="28"/>
        </w:rPr>
        <w:t>.»</w:t>
      </w:r>
      <w:proofErr w:type="gramEnd"/>
    </w:p>
    <w:p w:rsidR="008D176D" w:rsidRPr="000119DF" w:rsidRDefault="0095416F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119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8D176D" w:rsidRPr="000119DF" w:rsidRDefault="0095416F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119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8D176D" w:rsidRPr="000119DF" w:rsidRDefault="0095416F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95416F" w:rsidRPr="000119DF" w:rsidRDefault="0095416F" w:rsidP="00954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9) приложение 4 изложить в новой редакции согласно приложению </w:t>
      </w:r>
      <w:r w:rsidR="00086EEA" w:rsidRPr="000119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0119DF" w:rsidRDefault="00B62682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119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2C5AAE" w:rsidRPr="000119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0119DF" w:rsidRDefault="00B62682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0119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="002C5AAE" w:rsidRPr="000119DF">
        <w:rPr>
          <w:rFonts w:ascii="Times New Roman" w:eastAsia="Times New Roman" w:hAnsi="Times New Roman"/>
          <w:sz w:val="28"/>
          <w:szCs w:val="28"/>
          <w:lang w:eastAsia="ru-RU"/>
        </w:rPr>
        <w:t>й редакции согласно приложению 5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59479D" w:rsidRPr="000119DF" w:rsidRDefault="00FA6F53" w:rsidP="00FA6F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hAnsi="Times New Roman"/>
          <w:sz w:val="28"/>
          <w:szCs w:val="28"/>
        </w:rPr>
        <w:t xml:space="preserve">           </w:t>
      </w:r>
      <w:r w:rsidR="00B62682" w:rsidRPr="000119DF">
        <w:rPr>
          <w:rFonts w:ascii="Times New Roman" w:hAnsi="Times New Roman"/>
          <w:sz w:val="28"/>
          <w:szCs w:val="28"/>
        </w:rPr>
        <w:t>12</w:t>
      </w:r>
      <w:r w:rsidR="0059479D" w:rsidRPr="000119DF">
        <w:rPr>
          <w:rFonts w:ascii="Times New Roman" w:hAnsi="Times New Roman"/>
          <w:sz w:val="28"/>
          <w:szCs w:val="28"/>
        </w:rPr>
        <w:t>)</w:t>
      </w:r>
      <w:r w:rsidR="0059479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  <w:r w:rsidR="008005C2" w:rsidRPr="000119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479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8005C2" w:rsidRPr="000119DF" w:rsidRDefault="00B62682" w:rsidP="00011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A6F53" w:rsidRPr="000119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119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05C2" w:rsidRPr="000119DF">
        <w:rPr>
          <w:rFonts w:ascii="Times New Roman" w:eastAsia="Times New Roman" w:hAnsi="Times New Roman"/>
          <w:sz w:val="28"/>
          <w:szCs w:val="28"/>
          <w:lang w:eastAsia="ru-RU"/>
        </w:rPr>
        <w:t>) приложение 12 изложить в новой редакции согласно приложению 7 к настоящему решению;</w:t>
      </w:r>
    </w:p>
    <w:p w:rsidR="008D176D" w:rsidRPr="000119DF" w:rsidRDefault="008005C2" w:rsidP="00B6268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9DF">
        <w:rPr>
          <w:rFonts w:ascii="Times New Roman" w:hAnsi="Times New Roman"/>
          <w:sz w:val="28"/>
          <w:szCs w:val="28"/>
        </w:rPr>
        <w:t xml:space="preserve">   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0119DF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119DF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119DF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0119DF" w:rsidRDefault="000119DF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Глава    города   </w:t>
      </w:r>
      <w:r w:rsidR="00B6268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Новосиль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6268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О.И. Демьяненко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B62682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0119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D176D" w:rsidRPr="000119DF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65E3" w:rsidRDefault="00EE65E3">
      <w:pPr>
        <w:rPr>
          <w:sz w:val="28"/>
          <w:szCs w:val="28"/>
        </w:rPr>
      </w:pPr>
    </w:p>
    <w:p w:rsidR="000119DF" w:rsidRDefault="000119DF">
      <w:pPr>
        <w:rPr>
          <w:sz w:val="28"/>
          <w:szCs w:val="28"/>
        </w:rPr>
      </w:pPr>
    </w:p>
    <w:p w:rsidR="000119DF" w:rsidRPr="000119DF" w:rsidRDefault="00965279" w:rsidP="000119D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19DF" w:rsidRPr="000119DF" w:rsidRDefault="000119DF">
      <w:pPr>
        <w:rPr>
          <w:sz w:val="28"/>
          <w:szCs w:val="28"/>
        </w:rPr>
      </w:pPr>
      <w:bookmarkStart w:id="0" w:name="_GoBack"/>
      <w:bookmarkEnd w:id="0"/>
    </w:p>
    <w:sectPr w:rsidR="000119DF" w:rsidRPr="000119DF" w:rsidSect="000119DF">
      <w:pgSz w:w="11906" w:h="16838" w:code="9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119DF"/>
    <w:rsid w:val="00086EEA"/>
    <w:rsid w:val="000C69CD"/>
    <w:rsid w:val="00123C6B"/>
    <w:rsid w:val="00124486"/>
    <w:rsid w:val="00290645"/>
    <w:rsid w:val="002C5AAE"/>
    <w:rsid w:val="00366924"/>
    <w:rsid w:val="00395F3A"/>
    <w:rsid w:val="003B583B"/>
    <w:rsid w:val="00444840"/>
    <w:rsid w:val="0059479D"/>
    <w:rsid w:val="005B3F3E"/>
    <w:rsid w:val="005E3355"/>
    <w:rsid w:val="006130E2"/>
    <w:rsid w:val="0067252D"/>
    <w:rsid w:val="00696182"/>
    <w:rsid w:val="007B46D2"/>
    <w:rsid w:val="008005C2"/>
    <w:rsid w:val="00883F14"/>
    <w:rsid w:val="008B4848"/>
    <w:rsid w:val="008D176D"/>
    <w:rsid w:val="00922AEE"/>
    <w:rsid w:val="0095416F"/>
    <w:rsid w:val="00965279"/>
    <w:rsid w:val="009871B2"/>
    <w:rsid w:val="009B6359"/>
    <w:rsid w:val="009F4869"/>
    <w:rsid w:val="00B62682"/>
    <w:rsid w:val="00BC0B58"/>
    <w:rsid w:val="00D52EC7"/>
    <w:rsid w:val="00DC4345"/>
    <w:rsid w:val="00E42A92"/>
    <w:rsid w:val="00E60671"/>
    <w:rsid w:val="00E8428E"/>
    <w:rsid w:val="00EE65E3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7074-5744-429C-BBD3-F6A292C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28</cp:revision>
  <cp:lastPrinted>2023-10-26T08:03:00Z</cp:lastPrinted>
  <dcterms:created xsi:type="dcterms:W3CDTF">2021-02-20T05:27:00Z</dcterms:created>
  <dcterms:modified xsi:type="dcterms:W3CDTF">2023-11-14T05:38:00Z</dcterms:modified>
</cp:coreProperties>
</file>