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52" w:rsidRPr="005C4C52" w:rsidRDefault="000A53E6" w:rsidP="005C4C52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5C4C52" w:rsidRPr="005C4C52" w:rsidRDefault="005C4C52" w:rsidP="005C4C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ОРЛОВСКАЯ ОБЛАСТЬ</w:t>
      </w:r>
    </w:p>
    <w:p w:rsidR="005C4C52" w:rsidRPr="005C4C52" w:rsidRDefault="005C4C52" w:rsidP="005C4C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НОВОСИЛЬСКИЙ ГОРОДСКОЙ СОВЕТ</w:t>
      </w:r>
    </w:p>
    <w:p w:rsidR="005C4C52" w:rsidRPr="005C4C52" w:rsidRDefault="005C4C52" w:rsidP="005C4C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НАРОДНЫХ ДЕПУТАТОВ</w:t>
      </w:r>
    </w:p>
    <w:p w:rsidR="005C4C52" w:rsidRPr="005C4C52" w:rsidRDefault="005C4C52" w:rsidP="005C4C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5C4C52" w:rsidRPr="005C4C52" w:rsidRDefault="005C4C52" w:rsidP="005C4C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5C4C52" w:rsidRPr="005C4C52" w:rsidRDefault="005C4C52" w:rsidP="005C4C5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</w:t>
      </w:r>
      <w:r w:rsidR="000A53E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28 октября</w:t>
      </w:r>
      <w:r w:rsidRPr="005C4C5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2022 года                                                                № </w:t>
      </w:r>
      <w:r w:rsidR="000A53E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18</w:t>
      </w:r>
    </w:p>
    <w:p w:rsidR="005C4C52" w:rsidRPr="005C4C52" w:rsidRDefault="005C4C52" w:rsidP="005C4C52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г. Новосиль </w:t>
      </w:r>
    </w:p>
    <w:p w:rsidR="005C4C52" w:rsidRPr="005C4C52" w:rsidRDefault="005C4C52" w:rsidP="005C4C5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Новосильского городского Совета народных депутатов от 24.12.2021г. №6 «О бюджете города Новосиль </w:t>
      </w:r>
    </w:p>
    <w:p w:rsidR="005C4C52" w:rsidRPr="005C4C52" w:rsidRDefault="005C4C52" w:rsidP="005C4C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на  2022 год и плановый период 2023-2024 годов»</w:t>
      </w:r>
    </w:p>
    <w:p w:rsidR="005C4C52" w:rsidRPr="005C4C52" w:rsidRDefault="005C4C52" w:rsidP="005C4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C52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5C4C52" w:rsidRPr="005C4C52" w:rsidRDefault="005C4C52" w:rsidP="005C4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C52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5C4C52" w:rsidRPr="005C4C52" w:rsidRDefault="005C4C52" w:rsidP="005C4C5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C52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5C4C52" w:rsidRPr="005C4C52" w:rsidRDefault="005C4C52" w:rsidP="005C4C52">
      <w:pPr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0A53E6">
        <w:rPr>
          <w:rFonts w:ascii="Times New Roman" w:eastAsia="Times New Roman" w:hAnsi="Times New Roman"/>
          <w:sz w:val="24"/>
          <w:szCs w:val="24"/>
          <w:lang w:eastAsia="ru-RU"/>
        </w:rPr>
        <w:t>28 октября</w:t>
      </w:r>
      <w:r w:rsidRPr="005C4C52">
        <w:rPr>
          <w:rFonts w:ascii="Times New Roman" w:eastAsia="Times New Roman" w:hAnsi="Times New Roman"/>
          <w:sz w:val="24"/>
          <w:szCs w:val="24"/>
          <w:lang w:eastAsia="ru-RU"/>
        </w:rPr>
        <w:t xml:space="preserve">  2022 года</w:t>
      </w:r>
    </w:p>
    <w:p w:rsidR="005C4C52" w:rsidRPr="005C4C52" w:rsidRDefault="005C4C52" w:rsidP="005C4C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Положением о бюджетном процессе в городе Новосиль, утвержденным решением Новосильского городского Совета народных депутатов от 30 сентября 2014г. №125 «Об утверждении Положения о бюджетном процессе в городе Новосиль»</w:t>
      </w:r>
      <w:r w:rsidR="00AC6B0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Новосильский городской Совет народных депутатов решил:</w:t>
      </w:r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Новосильского городского Совета народных депутатов от 24.12.2021г. №6 «О бюджете города Новосиль на 2022 год и плановый период 2023-2024 годов» следующие изменения: </w:t>
      </w:r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>1) в части 1.2 статьи 1 слова «прогнозируемый общий объем доходов бюджета города Новосиль</w:t>
      </w:r>
      <w:r w:rsidRPr="005C4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>на 2022 год  в сумме 62974,1 тыс. рублей»  заменить словами «прогнозируемый общий объем доходов бюджета города Новосиль</w:t>
      </w:r>
      <w:r w:rsidRPr="005C4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 год  в сумме 69174,1 тыс. рублей; </w:t>
      </w:r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>2) в части 1.3 статьи 1 слова «общий объем расходов  бюджета города Новосиль на 2022 год в сумме 65799,3 тыс. рублей заменить словами « общий объем расходов  бюджета города Новосиль на 2022  год в сумме 71999,3 тыс. рублей</w:t>
      </w:r>
      <w:proofErr w:type="gramStart"/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>3) приложение 1 изложить в новой редакции согласно приложению 1 к настоящему решению;</w:t>
      </w:r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>4) приложение 2 изложить в новой редакции согласно приложению 2 к настоящему решению;</w:t>
      </w:r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приложение 3 изложить в новой редакции согласно приложению 3 к настоящему решению;</w:t>
      </w:r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>6) приложение 5 изложить в новой редакции согласно приложению 4 к настоящему решению;</w:t>
      </w:r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>7) приложение 6 изложить в новой редакции согласно приложению 5 к настоящему решению;</w:t>
      </w:r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 xml:space="preserve">8) абзац 1 пункта 16.3 статьи 16. изложить в следующей редакции: </w:t>
      </w:r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>«1) авансы и расчеты по муниципальным контрактам (договорам) о поставке товаров, выполнении работ, оказании услуг, заключаемым на сумму 50000,0 тыс. рублей и более, источником финансового обеспечения которых являются средства, предоставляемые из бюджета города Новосиль, а также расчеты по контрактам (договорам), заключаемым в целях исполнения указанных муниципальных контрактов (договоров) на сумму более 5000,0 тыс. рублей;».</w:t>
      </w:r>
      <w:proofErr w:type="gramEnd"/>
    </w:p>
    <w:p w:rsidR="005C4C52" w:rsidRPr="005C4C52" w:rsidRDefault="005C4C52" w:rsidP="005C4C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подписания</w:t>
      </w:r>
    </w:p>
    <w:p w:rsidR="005C4C52" w:rsidRPr="005C4C52" w:rsidRDefault="005C4C52" w:rsidP="005C4C5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 xml:space="preserve">   Глава города Новосиль</w:t>
      </w: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5C4C52">
        <w:rPr>
          <w:rFonts w:ascii="Times New Roman" w:eastAsia="Times New Roman" w:hAnsi="Times New Roman"/>
          <w:sz w:val="28"/>
          <w:szCs w:val="28"/>
          <w:lang w:eastAsia="ru-RU"/>
        </w:rPr>
        <w:tab/>
        <w:t>В. Н. Малахова</w:t>
      </w:r>
    </w:p>
    <w:p w:rsidR="005C4C52" w:rsidRPr="005C4C52" w:rsidRDefault="005C4C52" w:rsidP="005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C52" w:rsidRPr="005C4C52" w:rsidRDefault="005C4C52" w:rsidP="005C4C5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Default="005C4C52" w:rsidP="005C4C52">
      <w:pPr>
        <w:rPr>
          <w:rFonts w:ascii="Arial" w:eastAsia="Times New Roman" w:hAnsi="Arial"/>
          <w:sz w:val="24"/>
          <w:szCs w:val="24"/>
          <w:lang w:eastAsia="ru-RU"/>
        </w:rPr>
      </w:pPr>
    </w:p>
    <w:p w:rsidR="005C4C52" w:rsidRPr="005C4C52" w:rsidRDefault="000A53E6" w:rsidP="00AC6B0C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5C4C52" w:rsidRPr="005C4C52" w:rsidRDefault="005C4C52" w:rsidP="005C4C52">
      <w:pPr>
        <w:spacing w:after="0" w:line="240" w:lineRule="auto"/>
        <w:jc w:val="right"/>
      </w:pPr>
    </w:p>
    <w:p w:rsidR="005C4C52" w:rsidRPr="005C4C52" w:rsidRDefault="005C4C52" w:rsidP="005C4C52">
      <w:pPr>
        <w:spacing w:after="0" w:line="240" w:lineRule="auto"/>
        <w:jc w:val="right"/>
      </w:pPr>
    </w:p>
    <w:p w:rsidR="005C4C52" w:rsidRPr="005C4C52" w:rsidRDefault="005C4C52" w:rsidP="005C4C52"/>
    <w:p w:rsidR="005C4C52" w:rsidRPr="005C4C52" w:rsidRDefault="005C4C52" w:rsidP="005C4C52"/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Default="005C4C52" w:rsidP="000D5F23">
      <w:pPr>
        <w:spacing w:after="0" w:line="240" w:lineRule="auto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  <w:bookmarkStart w:id="0" w:name="_GoBack"/>
      <w:bookmarkEnd w:id="0"/>
    </w:p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5C4C52" w:rsidRDefault="005C4C52" w:rsidP="008D17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8D176D" w:rsidRDefault="008D176D" w:rsidP="008D176D">
      <w:pPr>
        <w:spacing w:after="0" w:line="240" w:lineRule="auto"/>
        <w:ind w:firstLine="709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5E3" w:rsidRDefault="00EE65E3"/>
    <w:sectPr w:rsidR="00EE65E3" w:rsidSect="00EE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4C4A6D33"/>
    <w:multiLevelType w:val="multilevel"/>
    <w:tmpl w:val="3D9CE33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76D"/>
    <w:rsid w:val="000A53E6"/>
    <w:rsid w:val="000C69CD"/>
    <w:rsid w:val="000D5F23"/>
    <w:rsid w:val="00123C6B"/>
    <w:rsid w:val="00124486"/>
    <w:rsid w:val="00290645"/>
    <w:rsid w:val="002C5AAE"/>
    <w:rsid w:val="003B583B"/>
    <w:rsid w:val="00444840"/>
    <w:rsid w:val="005C4C52"/>
    <w:rsid w:val="00696182"/>
    <w:rsid w:val="00883F14"/>
    <w:rsid w:val="008D176D"/>
    <w:rsid w:val="00922AEE"/>
    <w:rsid w:val="009B6359"/>
    <w:rsid w:val="00AC6B0C"/>
    <w:rsid w:val="00BC0B58"/>
    <w:rsid w:val="00DC4345"/>
    <w:rsid w:val="00E60671"/>
    <w:rsid w:val="00E8428E"/>
    <w:rsid w:val="00E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9618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182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 Spacing"/>
    <w:uiPriority w:val="1"/>
    <w:qFormat/>
    <w:rsid w:val="00E842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29FD-773E-4E98-81CE-BEFA75C8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бухглтерия</dc:creator>
  <cp:keywords/>
  <dc:description/>
  <cp:lastModifiedBy>User</cp:lastModifiedBy>
  <cp:revision>16</cp:revision>
  <cp:lastPrinted>2022-10-27T13:20:00Z</cp:lastPrinted>
  <dcterms:created xsi:type="dcterms:W3CDTF">2021-02-20T05:27:00Z</dcterms:created>
  <dcterms:modified xsi:type="dcterms:W3CDTF">2022-10-31T05:24:00Z</dcterms:modified>
</cp:coreProperties>
</file>