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39"/>
        <w:gridCol w:w="3869"/>
        <w:gridCol w:w="6156"/>
      </w:tblGrid>
      <w:tr w:rsidR="00B176C2" w:rsidRPr="00B176C2" w:rsidTr="001C488B">
        <w:tc>
          <w:tcPr>
            <w:tcW w:w="4111" w:type="dxa"/>
            <w:gridSpan w:val="2"/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8" w:type="dxa"/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Приложение </w:t>
            </w:r>
          </w:p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Порядку</w:t>
            </w: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предоставления выплаты на приобретение жилого помещения за счет средств областного бюджета лицам из числа детей-сирот и детей, оставшихся без попечения родителей, достигши</w:t>
            </w:r>
            <w:r w:rsidR="00FC4B1D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Орловской области </w:t>
            </w:r>
          </w:p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12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Форма </w:t>
            </w:r>
          </w:p>
          <w:p w:rsidR="00FC4B1D" w:rsidRPr="00B176C2" w:rsidRDefault="00FC4B1D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176C2" w:rsidRPr="00B176C2" w:rsidTr="001C488B">
        <w:tblPrEx>
          <w:tblLook w:val="0000" w:firstRow="0" w:lastRow="0" w:firstColumn="0" w:lastColumn="0" w:noHBand="0" w:noVBand="0"/>
        </w:tblPrEx>
        <w:trPr>
          <w:gridBefore w:val="1"/>
          <w:wBefore w:w="41" w:type="dxa"/>
        </w:trPr>
        <w:tc>
          <w:tcPr>
            <w:tcW w:w="4070" w:type="dxa"/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8" w:type="dxa"/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Руководителю Департамента жилищно-коммунального хозяйства, топливно-энергетического комплекса и</w:t>
            </w:r>
            <w:r w:rsidR="001C48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энергосбережения Орловской области</w:t>
            </w:r>
          </w:p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  <w:r w:rsidR="002325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</w:t>
            </w: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</w:t>
            </w:r>
          </w:p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руководителя)</w:t>
            </w:r>
          </w:p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</w:t>
            </w:r>
            <w:r w:rsidR="002325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</w:t>
            </w: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</w:t>
            </w:r>
          </w:p>
          <w:p w:rsid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заявителя)</w:t>
            </w:r>
          </w:p>
          <w:p w:rsidR="001C488B" w:rsidRPr="00B176C2" w:rsidRDefault="001C488B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6C2" w:rsidRPr="00B176C2" w:rsidRDefault="00B176C2" w:rsidP="00FC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Адрес для письменного </w:t>
            </w:r>
            <w:proofErr w:type="gramStart"/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сообщения:</w:t>
            </w:r>
            <w:r w:rsidR="00FC4B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  <w:proofErr w:type="gramEnd"/>
            <w:r w:rsidR="00FC4B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</w:t>
            </w: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_____________________________________</w:t>
            </w:r>
            <w:r w:rsidR="002325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</w:t>
            </w: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</w:t>
            </w:r>
            <w:r w:rsidR="00FC4B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</w:p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="001C48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  <w:proofErr w:type="gramEnd"/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</w:t>
            </w:r>
            <w:r w:rsidR="002325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</w:t>
            </w:r>
            <w:r w:rsidRPr="00B176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</w:t>
            </w:r>
          </w:p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1C488B">
        <w:rPr>
          <w:rFonts w:ascii="Times New Roman" w:eastAsia="Times New Roman" w:hAnsi="Times New Roman" w:cs="Times New Roman"/>
          <w:sz w:val="27"/>
          <w:szCs w:val="27"/>
          <w:lang w:eastAsia="ru-RU"/>
        </w:rPr>
        <w:t>аявление</w:t>
      </w:r>
    </w:p>
    <w:p w:rsidR="001C488B" w:rsidRPr="00B176C2" w:rsidRDefault="001C488B" w:rsidP="00B17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предоставлении выплаты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488B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Я, ________________________</w:t>
      </w:r>
      <w:r w:rsidR="001C488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  <w:r w:rsidR="0047404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="001C488B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C488B" w:rsidRPr="001C488B" w:rsidRDefault="001C488B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(фамилия, имя, отчество)</w:t>
      </w:r>
    </w:p>
    <w:p w:rsidR="0023253D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 предоставить мне выплату на приобретение жилого помещения за счет средств областного бюджета на основании жилищного сертификата № ___</w:t>
      </w:r>
      <w:r w:rsidR="001C488B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______</w:t>
      </w:r>
      <w:r w:rsidR="0023253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_, удостоверяющего право лиц из числа детей-сирот и детей,</w:t>
      </w:r>
    </w:p>
    <w:p w:rsidR="0023253D" w:rsidRPr="0023253D" w:rsidRDefault="0023253D" w:rsidP="00B17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(дата)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оставшихся без попечения родителей, достигших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Орловской области. </w:t>
      </w:r>
    </w:p>
    <w:p w:rsidR="00B176C2" w:rsidRPr="00B176C2" w:rsidRDefault="00B176C2" w:rsidP="0023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 моей семьи _____ человек</w:t>
      </w:r>
      <w:r w:rsidR="00FC4B1D">
        <w:rPr>
          <w:rFonts w:ascii="Times New Roman" w:eastAsia="Times New Roman" w:hAnsi="Times New Roman" w:cs="Times New Roman"/>
          <w:sz w:val="27"/>
          <w:szCs w:val="27"/>
          <w:lang w:eastAsia="ru-RU"/>
        </w:rPr>
        <w:t>(-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C4B1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детей, в том числе _____ несовершеннолетних детей, имеющих инвалидность _____.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7"/>
        <w:gridCol w:w="1814"/>
        <w:gridCol w:w="3290"/>
      </w:tblGrid>
      <w:tr w:rsidR="00B176C2" w:rsidRPr="00B176C2" w:rsidTr="00A1041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CA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  <w:bookmarkStart w:id="0" w:name="_GoBack"/>
            <w:bookmarkEnd w:id="0"/>
            <w:r w:rsidRPr="00B176C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61239F" w:rsidP="0061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Российской Федерации</w:t>
            </w:r>
            <w:r w:rsidR="00B176C2" w:rsidRPr="00B176C2">
              <w:rPr>
                <w:rFonts w:ascii="Times New Roman" w:eastAsia="Times New Roman" w:hAnsi="Times New Roman" w:cs="Times New Roman"/>
                <w:lang w:eastAsia="ru-RU"/>
              </w:rPr>
              <w:t xml:space="preserve"> (серия, номер, когда и кем выдан)</w:t>
            </w:r>
          </w:p>
        </w:tc>
      </w:tr>
      <w:tr w:rsidR="00B176C2" w:rsidRPr="00B176C2" w:rsidTr="0048593B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176C2" w:rsidRPr="00B176C2" w:rsidTr="0048593B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6C2" w:rsidRPr="00B176C2" w:rsidTr="0048593B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6C2" w:rsidRPr="00B176C2" w:rsidTr="0048593B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6C2" w:rsidRPr="00B176C2" w:rsidTr="0048593B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6C2" w:rsidRPr="00B176C2" w:rsidTr="0048593B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C2" w:rsidRPr="00B176C2" w:rsidRDefault="00B176C2" w:rsidP="00B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76C2" w:rsidRDefault="00B176C2" w:rsidP="00B176C2">
      <w:pPr>
        <w:widowControl w:val="0"/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041F" w:rsidRPr="00B176C2" w:rsidRDefault="00A1041F" w:rsidP="00B176C2">
      <w:pPr>
        <w:widowControl w:val="0"/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76C2" w:rsidRPr="00B176C2" w:rsidRDefault="00B176C2" w:rsidP="00A10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Порядком предоставления выплаты на приобретение жилого помещения за счет средств областного бюджета лицам из числа детей-сирот и детей, оставшихся без попечения родителей, достигши</w:t>
      </w:r>
      <w:r w:rsidR="00FC4B1D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Орловской области</w:t>
      </w:r>
      <w:r w:rsidRPr="00B176C2">
        <w:rPr>
          <w:rFonts w:ascii="Times New Roman" w:eastAsia="Times New Roman" w:hAnsi="Times New Roman" w:cs="Times New Roman"/>
          <w:sz w:val="27"/>
          <w:szCs w:val="27"/>
        </w:rPr>
        <w:t xml:space="preserve">,  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ознакомлен(-а) и обязуюсь их выполнять.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Сообщаю, что приобретаемое мной жилое помещение не принадлежит гражданам, состоящим в родственных связях со мной либо членами моей семьи.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представление недостоверных сведений несу ответственность, установленную законодательством Российской Федерации.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К заявлению прилагаю следующие документы: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</w:t>
      </w:r>
      <w:r w:rsidR="00A1041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="00A1041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__;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</w:t>
      </w:r>
      <w:r w:rsidR="00A1041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_;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="00A1041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___;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  <w:r w:rsidR="00A1041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_____;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="00A1041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___;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="00A1041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__;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="00A1041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__;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 w:rsidR="00C357E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____;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</w:t>
      </w:r>
      <w:r w:rsidR="00C357E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_.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6C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         ________________________________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76C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C357EE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B176C2">
        <w:rPr>
          <w:rFonts w:ascii="Times New Roman" w:eastAsia="Times New Roman" w:hAnsi="Times New Roman" w:cs="Times New Roman"/>
          <w:lang w:eastAsia="ru-RU"/>
        </w:rPr>
        <w:t xml:space="preserve">    (дата)                                                                          (подпись заявителя)</w:t>
      </w:r>
    </w:p>
    <w:p w:rsidR="00B176C2" w:rsidRPr="00B176C2" w:rsidRDefault="00B176C2" w:rsidP="00B17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5C2A" w:rsidRPr="001C488B" w:rsidRDefault="00425C2A">
      <w:pPr>
        <w:rPr>
          <w:rFonts w:ascii="Times New Roman" w:hAnsi="Times New Roman" w:cs="Times New Roman"/>
          <w:sz w:val="27"/>
          <w:szCs w:val="27"/>
        </w:rPr>
      </w:pPr>
    </w:p>
    <w:sectPr w:rsidR="00425C2A" w:rsidRPr="001C488B" w:rsidSect="00FC4B1D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F5" w:rsidRDefault="00AF27F5" w:rsidP="00FC4B1D">
      <w:pPr>
        <w:spacing w:after="0" w:line="240" w:lineRule="auto"/>
      </w:pPr>
      <w:r>
        <w:separator/>
      </w:r>
    </w:p>
  </w:endnote>
  <w:endnote w:type="continuationSeparator" w:id="0">
    <w:p w:rsidR="00AF27F5" w:rsidRDefault="00AF27F5" w:rsidP="00FC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F5" w:rsidRDefault="00AF27F5" w:rsidP="00FC4B1D">
      <w:pPr>
        <w:spacing w:after="0" w:line="240" w:lineRule="auto"/>
      </w:pPr>
      <w:r>
        <w:separator/>
      </w:r>
    </w:p>
  </w:footnote>
  <w:footnote w:type="continuationSeparator" w:id="0">
    <w:p w:rsidR="00AF27F5" w:rsidRDefault="00AF27F5" w:rsidP="00FC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676903"/>
      <w:docPartObj>
        <w:docPartGallery w:val="Page Numbers (Top of Page)"/>
        <w:docPartUnique/>
      </w:docPartObj>
    </w:sdtPr>
    <w:sdtEndPr/>
    <w:sdtContent>
      <w:p w:rsidR="00FC4B1D" w:rsidRDefault="00FC4B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BAD">
          <w:rPr>
            <w:noProof/>
          </w:rPr>
          <w:t>2</w:t>
        </w:r>
        <w:r>
          <w:fldChar w:fldCharType="end"/>
        </w:r>
      </w:p>
    </w:sdtContent>
  </w:sdt>
  <w:p w:rsidR="00FC4B1D" w:rsidRDefault="00FC4B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E6"/>
    <w:rsid w:val="001C488B"/>
    <w:rsid w:val="0023253D"/>
    <w:rsid w:val="00425C2A"/>
    <w:rsid w:val="0047404C"/>
    <w:rsid w:val="0061239F"/>
    <w:rsid w:val="00A1041F"/>
    <w:rsid w:val="00AF27F5"/>
    <w:rsid w:val="00B176C2"/>
    <w:rsid w:val="00B72213"/>
    <w:rsid w:val="00C357EE"/>
    <w:rsid w:val="00CA4BAD"/>
    <w:rsid w:val="00FB25E6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21306-7B55-49B4-BA54-0A2990EA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4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B1D"/>
  </w:style>
  <w:style w:type="paragraph" w:styleId="a7">
    <w:name w:val="footer"/>
    <w:basedOn w:val="a"/>
    <w:link w:val="a8"/>
    <w:uiPriority w:val="99"/>
    <w:unhideWhenUsed/>
    <w:rsid w:val="00FC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Габулова</dc:creator>
  <cp:keywords/>
  <dc:description/>
  <cp:lastModifiedBy>Габулова</cp:lastModifiedBy>
  <cp:revision>11</cp:revision>
  <cp:lastPrinted>2022-02-08T07:15:00Z</cp:lastPrinted>
  <dcterms:created xsi:type="dcterms:W3CDTF">2022-02-07T11:58:00Z</dcterms:created>
  <dcterms:modified xsi:type="dcterms:W3CDTF">2022-03-09T06:23:00Z</dcterms:modified>
</cp:coreProperties>
</file>